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3F6B" w14:textId="06A7AA3D" w:rsidR="00777700" w:rsidRDefault="00777700" w:rsidP="00777700">
      <w:pPr>
        <w:rPr>
          <w:b/>
          <w:bCs/>
          <w:sz w:val="28"/>
          <w:szCs w:val="28"/>
        </w:rPr>
      </w:pPr>
      <w:r w:rsidRPr="00777700">
        <w:rPr>
          <w:b/>
          <w:bCs/>
          <w:sz w:val="28"/>
          <w:szCs w:val="28"/>
        </w:rPr>
        <w:t>“Magna Carta and the Constitution”</w:t>
      </w:r>
    </w:p>
    <w:p w14:paraId="693A97C3" w14:textId="7D51ABD3" w:rsidR="00777700" w:rsidRDefault="00777700" w:rsidP="00777700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Directions: </w:t>
      </w:r>
      <w:r w:rsidRPr="00777700">
        <w:rPr>
          <w:sz w:val="24"/>
          <w:szCs w:val="24"/>
        </w:rPr>
        <w:t xml:space="preserve">Watch the video found here: </w:t>
      </w:r>
      <w:hyperlink r:id="rId7" w:history="1">
        <w:r w:rsidRPr="00777700">
          <w:rPr>
            <w:rStyle w:val="Hyperlink"/>
            <w:sz w:val="24"/>
            <w:szCs w:val="24"/>
          </w:rPr>
          <w:t>https://www.annenbergclassroom.org/resource/magna-carta-and-the-constitution/</w:t>
        </w:r>
      </w:hyperlink>
      <w:r w:rsidRPr="0077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answer the questions below. </w:t>
      </w:r>
    </w:p>
    <w:p w14:paraId="4139B5FD" w14:textId="77777777" w:rsidR="00777700" w:rsidRPr="00777700" w:rsidRDefault="00777700" w:rsidP="00777700">
      <w:pPr>
        <w:rPr>
          <w:b/>
          <w:bCs/>
          <w:sz w:val="28"/>
          <w:szCs w:val="28"/>
        </w:rPr>
      </w:pPr>
    </w:p>
    <w:p w14:paraId="7B152E5D" w14:textId="26EE5DD9" w:rsidR="00777700" w:rsidRPr="00777700" w:rsidRDefault="00777700" w:rsidP="00777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700">
        <w:rPr>
          <w:sz w:val="24"/>
          <w:szCs w:val="24"/>
        </w:rPr>
        <w:t>How did the Magna Carta originate?</w:t>
      </w:r>
    </w:p>
    <w:p w14:paraId="3C586A2F" w14:textId="77777777" w:rsidR="00777700" w:rsidRPr="00777700" w:rsidRDefault="00777700" w:rsidP="00777700">
      <w:pPr>
        <w:rPr>
          <w:sz w:val="24"/>
          <w:szCs w:val="24"/>
        </w:rPr>
      </w:pPr>
    </w:p>
    <w:p w14:paraId="76A09D98" w14:textId="60060BBF" w:rsidR="00777700" w:rsidRPr="00777700" w:rsidRDefault="00777700" w:rsidP="00777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700">
        <w:rPr>
          <w:sz w:val="24"/>
          <w:szCs w:val="24"/>
        </w:rPr>
        <w:t>What basic rights did the lords want written?</w:t>
      </w:r>
    </w:p>
    <w:p w14:paraId="400BF446" w14:textId="77777777" w:rsidR="00777700" w:rsidRPr="00777700" w:rsidRDefault="00777700" w:rsidP="00777700">
      <w:pPr>
        <w:pStyle w:val="ListParagraph"/>
        <w:rPr>
          <w:sz w:val="24"/>
          <w:szCs w:val="24"/>
        </w:rPr>
      </w:pPr>
    </w:p>
    <w:p w14:paraId="7EE2DB5A" w14:textId="77777777" w:rsidR="00777700" w:rsidRPr="00777700" w:rsidRDefault="00777700" w:rsidP="00777700">
      <w:pPr>
        <w:rPr>
          <w:sz w:val="24"/>
          <w:szCs w:val="24"/>
        </w:rPr>
      </w:pPr>
    </w:p>
    <w:p w14:paraId="0ACABB25" w14:textId="6DD97FD9" w:rsidR="00777700" w:rsidRPr="00777700" w:rsidRDefault="00777700" w:rsidP="00777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700">
        <w:rPr>
          <w:sz w:val="24"/>
          <w:szCs w:val="24"/>
        </w:rPr>
        <w:t xml:space="preserve">How did the Magna Carta influence the writings of Edward Coke, and </w:t>
      </w:r>
      <w:proofErr w:type="gramStart"/>
      <w:r w:rsidRPr="00777700">
        <w:rPr>
          <w:sz w:val="24"/>
          <w:szCs w:val="24"/>
        </w:rPr>
        <w:t>eventually</w:t>
      </w:r>
      <w:proofErr w:type="gramEnd"/>
    </w:p>
    <w:p w14:paraId="41B01986" w14:textId="77777777" w:rsid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 xml:space="preserve">British law? </w:t>
      </w:r>
    </w:p>
    <w:p w14:paraId="1349B7D7" w14:textId="77777777" w:rsidR="00777700" w:rsidRDefault="00777700" w:rsidP="00777700">
      <w:pPr>
        <w:rPr>
          <w:sz w:val="24"/>
          <w:szCs w:val="24"/>
        </w:rPr>
      </w:pPr>
    </w:p>
    <w:p w14:paraId="1E7A35B6" w14:textId="0E1E7113" w:rsid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What ideas did Coke emphasize?</w:t>
      </w:r>
    </w:p>
    <w:p w14:paraId="40E4A1B2" w14:textId="77777777" w:rsidR="00777700" w:rsidRPr="00777700" w:rsidRDefault="00777700" w:rsidP="00777700">
      <w:pPr>
        <w:rPr>
          <w:sz w:val="24"/>
          <w:szCs w:val="24"/>
        </w:rPr>
      </w:pPr>
    </w:p>
    <w:p w14:paraId="516B5498" w14:textId="77777777" w:rsidR="00777700" w:rsidRP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4. What did King George do to English colonists in the New World that violated the</w:t>
      </w:r>
    </w:p>
    <w:p w14:paraId="1D991E04" w14:textId="1E1C018F" w:rsid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principles of the Magna Carta?</w:t>
      </w:r>
    </w:p>
    <w:p w14:paraId="337480E6" w14:textId="77777777" w:rsidR="00777700" w:rsidRPr="00777700" w:rsidRDefault="00777700" w:rsidP="00777700">
      <w:pPr>
        <w:rPr>
          <w:sz w:val="24"/>
          <w:szCs w:val="24"/>
        </w:rPr>
      </w:pPr>
    </w:p>
    <w:p w14:paraId="16214E48" w14:textId="77777777" w:rsidR="00777700" w:rsidRP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5. What is the major conceptual difference between British law and the U.S.</w:t>
      </w:r>
    </w:p>
    <w:p w14:paraId="16C4D6EF" w14:textId="1781C901" w:rsid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 xml:space="preserve">Constitution? </w:t>
      </w:r>
    </w:p>
    <w:p w14:paraId="6908EFD8" w14:textId="77777777" w:rsidR="00777700" w:rsidRPr="00777700" w:rsidRDefault="00777700" w:rsidP="00777700">
      <w:pPr>
        <w:rPr>
          <w:sz w:val="24"/>
          <w:szCs w:val="24"/>
        </w:rPr>
      </w:pPr>
    </w:p>
    <w:p w14:paraId="187639D6" w14:textId="16E6326C" w:rsid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6. How was the U.S. Constitution further amended to protect due process?</w:t>
      </w:r>
    </w:p>
    <w:p w14:paraId="182923DE" w14:textId="77777777" w:rsidR="00777700" w:rsidRPr="00777700" w:rsidRDefault="00777700" w:rsidP="00777700">
      <w:pPr>
        <w:rPr>
          <w:sz w:val="24"/>
          <w:szCs w:val="24"/>
        </w:rPr>
      </w:pPr>
    </w:p>
    <w:p w14:paraId="0A958443" w14:textId="77777777" w:rsidR="00777700" w:rsidRP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7. How do the Scottsboro and President Nixon case studies reflect the principles</w:t>
      </w:r>
    </w:p>
    <w:p w14:paraId="24FFB6B0" w14:textId="77777777" w:rsidR="00777700" w:rsidRP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derived from the Magna Carta? (</w:t>
      </w:r>
      <w:proofErr w:type="gramStart"/>
      <w:r w:rsidRPr="00777700">
        <w:rPr>
          <w:sz w:val="24"/>
          <w:szCs w:val="24"/>
        </w:rPr>
        <w:t>trial</w:t>
      </w:r>
      <w:proofErr w:type="gramEnd"/>
      <w:r w:rsidRPr="00777700">
        <w:rPr>
          <w:sz w:val="24"/>
          <w:szCs w:val="24"/>
        </w:rPr>
        <w:t xml:space="preserve"> by jury, fair trial, due process, independent</w:t>
      </w:r>
    </w:p>
    <w:p w14:paraId="01104832" w14:textId="77777777" w:rsidR="00777700" w:rsidRPr="00777700" w:rsidRDefault="00777700" w:rsidP="00777700">
      <w:pPr>
        <w:rPr>
          <w:sz w:val="24"/>
          <w:szCs w:val="24"/>
        </w:rPr>
      </w:pPr>
      <w:r w:rsidRPr="00777700">
        <w:rPr>
          <w:sz w:val="24"/>
          <w:szCs w:val="24"/>
        </w:rPr>
        <w:t>judiciary, rule of law.)</w:t>
      </w:r>
    </w:p>
    <w:p w14:paraId="1AC053ED" w14:textId="69ECFCDD" w:rsidR="00C4751A" w:rsidRPr="00777700" w:rsidRDefault="00695454" w:rsidP="00777700">
      <w:pPr>
        <w:rPr>
          <w:sz w:val="24"/>
          <w:szCs w:val="24"/>
        </w:rPr>
      </w:pPr>
    </w:p>
    <w:sectPr w:rsidR="00C4751A" w:rsidRPr="007777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C78E" w14:textId="77777777" w:rsidR="00695454" w:rsidRDefault="00695454" w:rsidP="00777700">
      <w:pPr>
        <w:spacing w:after="0" w:line="240" w:lineRule="auto"/>
      </w:pPr>
      <w:r>
        <w:separator/>
      </w:r>
    </w:p>
  </w:endnote>
  <w:endnote w:type="continuationSeparator" w:id="0">
    <w:p w14:paraId="2F0416B8" w14:textId="77777777" w:rsidR="00695454" w:rsidRDefault="00695454" w:rsidP="0077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AA34" w14:textId="77777777" w:rsidR="00695454" w:rsidRDefault="00695454" w:rsidP="00777700">
      <w:pPr>
        <w:spacing w:after="0" w:line="240" w:lineRule="auto"/>
      </w:pPr>
      <w:r>
        <w:separator/>
      </w:r>
    </w:p>
  </w:footnote>
  <w:footnote w:type="continuationSeparator" w:id="0">
    <w:p w14:paraId="0172DB52" w14:textId="77777777" w:rsidR="00695454" w:rsidRDefault="00695454" w:rsidP="0077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A19" w14:textId="1E797D49" w:rsidR="00777700" w:rsidRDefault="00777700">
    <w:pPr>
      <w:pStyle w:val="Header"/>
    </w:pPr>
    <w:r>
      <w:t>Name ____________________________ Date ___________________________ Class Period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244B"/>
    <w:multiLevelType w:val="hybridMultilevel"/>
    <w:tmpl w:val="40B6D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00"/>
    <w:rsid w:val="00695454"/>
    <w:rsid w:val="00777700"/>
    <w:rsid w:val="008A2918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D6BA"/>
  <w15:chartTrackingRefBased/>
  <w15:docId w15:val="{0F9EACED-C933-4693-AB7F-FDB0935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00"/>
  </w:style>
  <w:style w:type="paragraph" w:styleId="Footer">
    <w:name w:val="footer"/>
    <w:basedOn w:val="Normal"/>
    <w:link w:val="FooterChar"/>
    <w:uiPriority w:val="99"/>
    <w:unhideWhenUsed/>
    <w:rsid w:val="0077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00"/>
  </w:style>
  <w:style w:type="character" w:styleId="Hyperlink">
    <w:name w:val="Hyperlink"/>
    <w:basedOn w:val="DefaultParagraphFont"/>
    <w:uiPriority w:val="99"/>
    <w:unhideWhenUsed/>
    <w:rsid w:val="0077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nenbergclassroom.org/resource/magna-carta-and-the-constit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1</cp:revision>
  <dcterms:created xsi:type="dcterms:W3CDTF">2021-08-27T12:15:00Z</dcterms:created>
  <dcterms:modified xsi:type="dcterms:W3CDTF">2021-08-27T12:22:00Z</dcterms:modified>
</cp:coreProperties>
</file>